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C3" w:rsidRPr="00C467C3" w:rsidRDefault="00C467C3" w:rsidP="00C467C3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C467C3" w:rsidRPr="00C467C3" w:rsidRDefault="00C467C3" w:rsidP="00C467C3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C467C3" w:rsidRPr="00F70738" w:rsidRDefault="00C467C3" w:rsidP="00F70738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Поставка медицинских пре</w:t>
      </w:r>
      <w:r w:rsidR="00F70738">
        <w:rPr>
          <w:rFonts w:eastAsiaTheme="minorHAnsi"/>
          <w:b/>
          <w:sz w:val="24"/>
          <w:szCs w:val="24"/>
          <w:lang w:eastAsia="en-US"/>
        </w:rPr>
        <w:t xml:space="preserve">паратов (лекарственных средств)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для больничной аптек</w:t>
      </w:r>
      <w:proofErr w:type="gramStart"/>
      <w:r w:rsidR="00F70738" w:rsidRPr="00F70738">
        <w:rPr>
          <w:rFonts w:eastAsiaTheme="minorHAnsi"/>
          <w:b/>
          <w:sz w:val="24"/>
          <w:szCs w:val="24"/>
          <w:lang w:eastAsia="en-US"/>
        </w:rPr>
        <w:t>и ООО</w:t>
      </w:r>
      <w:proofErr w:type="gramEnd"/>
      <w:r w:rsidR="00F70738" w:rsidRPr="00F70738">
        <w:rPr>
          <w:rFonts w:eastAsiaTheme="minorHAnsi"/>
          <w:b/>
          <w:sz w:val="24"/>
          <w:szCs w:val="24"/>
          <w:lang w:eastAsia="en-US"/>
        </w:rPr>
        <w:t xml:space="preserve"> «Медсервис»  в  2020 году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Закупка состоит из </w:t>
      </w:r>
      <w:r>
        <w:rPr>
          <w:rFonts w:eastAsiaTheme="minorHAnsi"/>
          <w:b/>
          <w:sz w:val="24"/>
          <w:szCs w:val="24"/>
          <w:lang w:eastAsia="en-US"/>
        </w:rPr>
        <w:t>7</w:t>
      </w:r>
      <w:r w:rsidR="009077FA">
        <w:rPr>
          <w:rFonts w:eastAsiaTheme="minorHAnsi"/>
          <w:b/>
          <w:sz w:val="24"/>
          <w:szCs w:val="24"/>
          <w:lang w:eastAsia="en-US"/>
        </w:rPr>
        <w:t>1</w:t>
      </w:r>
      <w:r w:rsidRPr="00C467C3">
        <w:rPr>
          <w:rFonts w:eastAsiaTheme="minorHAnsi"/>
          <w:b/>
          <w:sz w:val="24"/>
          <w:szCs w:val="24"/>
          <w:lang w:eastAsia="en-US"/>
        </w:rPr>
        <w:t xml:space="preserve"> лот</w:t>
      </w:r>
      <w:r w:rsidR="009077FA">
        <w:rPr>
          <w:rFonts w:eastAsiaTheme="minorHAnsi"/>
          <w:b/>
          <w:sz w:val="24"/>
          <w:szCs w:val="24"/>
          <w:lang w:eastAsia="en-US"/>
        </w:rPr>
        <w:t>а</w:t>
      </w:r>
      <w:r w:rsidRPr="00C467C3">
        <w:rPr>
          <w:rFonts w:eastAsiaTheme="minorHAnsi"/>
          <w:b/>
          <w:sz w:val="24"/>
          <w:szCs w:val="24"/>
          <w:lang w:eastAsia="en-US"/>
        </w:rPr>
        <w:t>.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удоствоерения и сертификаты соответствия (в зависимости от необходимости наличия данных документов по позициям лота).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Лицензия на оборот наркотических средств, психотропных веществ и прекурсоров, культивированию наркосодержащих растений;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При участии в 2 (двух) и более лотах, Лицензии необходимо предоставлять в одном экземпляре.</w:t>
      </w:r>
    </w:p>
    <w:p w:rsidR="00C467C3" w:rsidRDefault="00C467C3" w:rsidP="00FB7BD7">
      <w:pPr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</w:p>
    <w:p w:rsidR="00283D19" w:rsidRPr="00283D19" w:rsidRDefault="00283D19" w:rsidP="00283D19">
      <w:p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6)</w:t>
      </w:r>
      <w:r w:rsidRPr="00283D19">
        <w:rPr>
          <w:rFonts w:eastAsiaTheme="minorHAnsi"/>
          <w:sz w:val="24"/>
          <w:szCs w:val="24"/>
          <w:lang w:eastAsia="en-US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>
        <w:rPr>
          <w:rFonts w:eastAsiaTheme="minorHAnsi"/>
          <w:sz w:val="24"/>
          <w:szCs w:val="24"/>
          <w:lang w:eastAsia="en-US"/>
        </w:rPr>
        <w:t>6</w:t>
      </w:r>
      <w:r w:rsidRPr="00283D19">
        <w:rPr>
          <w:rFonts w:eastAsiaTheme="minorHAnsi"/>
          <w:sz w:val="24"/>
          <w:szCs w:val="24"/>
          <w:lang w:eastAsia="en-US"/>
        </w:rPr>
        <w:t>, РБ, г. Салават, ул</w:t>
      </w:r>
      <w:proofErr w:type="gramStart"/>
      <w:r w:rsidRPr="00283D19">
        <w:rPr>
          <w:rFonts w:eastAsiaTheme="minorHAnsi"/>
          <w:sz w:val="24"/>
          <w:szCs w:val="24"/>
          <w:lang w:eastAsia="en-US"/>
        </w:rPr>
        <w:t>.О</w:t>
      </w:r>
      <w:proofErr w:type="gramEnd"/>
      <w:r w:rsidRPr="00283D19">
        <w:rPr>
          <w:rFonts w:eastAsiaTheme="minorHAnsi"/>
          <w:sz w:val="24"/>
          <w:szCs w:val="24"/>
          <w:lang w:eastAsia="en-US"/>
        </w:rPr>
        <w:t>ктябрьская, д.35</w:t>
      </w:r>
    </w:p>
    <w:p w:rsidR="00283D19" w:rsidRPr="00C467C3" w:rsidRDefault="00283D19" w:rsidP="00FB7BD7">
      <w:pPr>
        <w:rPr>
          <w:rFonts w:eastAsiaTheme="minorHAnsi"/>
          <w:b/>
          <w:sz w:val="22"/>
          <w:szCs w:val="22"/>
          <w:lang w:eastAsia="en-US"/>
        </w:rPr>
      </w:pPr>
    </w:p>
    <w:p w:rsidR="009D6326" w:rsidRPr="0044151A" w:rsidRDefault="009D6326" w:rsidP="0044151A">
      <w:pPr>
        <w:jc w:val="center"/>
        <w:rPr>
          <w:b/>
          <w:sz w:val="22"/>
          <w:szCs w:val="22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835"/>
        <w:gridCol w:w="1984"/>
        <w:gridCol w:w="1418"/>
        <w:gridCol w:w="1417"/>
        <w:gridCol w:w="2693"/>
      </w:tblGrid>
      <w:tr w:rsidR="0044151A" w:rsidRPr="0044151A" w:rsidTr="002D042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МНН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tabs>
                <w:tab w:val="left" w:pos="2477"/>
              </w:tabs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Начальная максимальная цена лота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9D632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B6AE6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наркотических средств, психотропных веществ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КЕТАМИН  амп.50мг/мл- 2мл №5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Кетамин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685516">
            <w:pPr>
              <w:tabs>
                <w:tab w:val="left" w:pos="2477"/>
              </w:tabs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123 224,00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МОРФИНА Г/ХЛ амп.10мг/мл-1мл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Морфин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МИДАЗОЛАМ амп.5мг/мл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Мидозалам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ПРОМЕДОЛ  амп.20мг/мл-1мл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Тримеперидин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РЕЛИУМ амп.10мг 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ФЕНТАНИЛ амп.50мкг/мл-2мл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Фентанил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9D6326" w:rsidP="009D6326">
            <w:pPr>
              <w:jc w:val="center"/>
              <w:rPr>
                <w:rFonts w:eastAsia="Times New Roman"/>
                <w:color w:val="FFFFFF" w:themeColor="background1"/>
                <w:sz w:val="22"/>
                <w:szCs w:val="22"/>
              </w:rPr>
            </w:pPr>
            <w:r w:rsidRPr="00FB6AE6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наркоза, сильнодействующих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АЗОТА ЗАКИСЬ баллон 6,2кг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Динитрогена 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134 690,00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ТИОПЕНТАЛ НАТРИЯ фл. 500мг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Тиопентал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действующих на центральную нервную систему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АМИНАЗИН  амп.2,5%-2мл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Хлорпромазин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74 035,00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АМИТРИПТИЛИН  таб.25мг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Амитриптилин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ГРАНДАКСИН таб.50мг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Тофизопам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ДРОПЕРИДОЛ амп.0,25%-2мл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Дроперидол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ТИОРИЛ таб. 25мг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Тиоридазин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ЭГЛОНИЛ амп.100мг-2мл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ЭЛИЦЕЯ таб.10мг  №58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Эсциталопрам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ЭГЛОНИЛ таб.200мг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ФЕВАРИН таб.100МГ 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Флувоксамина малеат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 седативного действия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 таб.1мг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27007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70079">
              <w:rPr>
                <w:rFonts w:eastAsia="Times New Roman"/>
                <w:color w:val="000000"/>
                <w:sz w:val="22"/>
                <w:szCs w:val="22"/>
              </w:rPr>
              <w:t>25 750,00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 таб.2,5мг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ЭЛЗЕПАМ амп.0,1%1мл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ЭЛЗЕПАМ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Феназепам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противопаркинсонических, противосудорожных,  миорелаксантов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АРДУАН фл.4мг 2мл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Пипекурония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258 295,00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ВИМПАТ 50мг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Лакосамид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ДЕПАКИН-ХРОНО таб.300мг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Вальпроевая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КАРБАМАЗЕПИН таб.200мг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КАЛИМИН 60 Н таб.60мг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Пиридостигмина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ЛЕВЕТИРАЦЕТАМ таб.500мг 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Леветирацетам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ЛИСТЕНОН амп.2%-5мл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Суксаметония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КАЛМИРЕКС  амп.10%-1мл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ТОЛПЕРИЗОН  таб.150мг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МИРАПЕКС ПД таб.0,375мг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Прамипексол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НАКОМ таб.250мг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Леводопа+Карбидопа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ПК-МЕРЦ таб.100мг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Амантадин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ПК-МЕРЦ фл.500мл №2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Амантадин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ПРОНОРАН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Пирибедил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ТИЗАНИДИН таб. 4мг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Тизанидин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ТОЛПЕРИЗОН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Толперазон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ФИНЛЕПСИН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улучшающих мозговое кровообращение, вазодилататоров переферических, ноотропных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БАКЛОСАН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Баклосан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FA75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414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0B1AEE">
              <w:rPr>
                <w:rFonts w:eastAsia="Times New Roman"/>
                <w:sz w:val="22"/>
                <w:szCs w:val="22"/>
              </w:rPr>
              <w:t>282,40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ВАЗОСТЕНОН  20мкг/мл 1мл№10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Алпростадил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 амп.0,5%-2мл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 таб.5мг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ГЛЕАЦЕР амп 250мг/мл -4мл 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Холина Альфосцерат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КАВИНТОН амп.5мг/мл 2мл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КАВИНТОН таб.5мг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Винпоцетин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ОМАРОН таб.№90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0B1AEE" w:rsidRDefault="00785BA9" w:rsidP="00785BA9">
            <w:pPr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Пирацетам+Циннаризин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0B1AEE" w:rsidRDefault="00785BA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B1AEE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 амп.2%-5мл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 таб.100мг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ПИКАМИЛОН таб.50мг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Никотиноил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гамма-аминомасляная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ПИКАМИЛОН амп.10%-2мл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Никотиноил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гамма-аминомасляная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 амп.20%-5мл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 таб.400мг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СЕМАКС фл. 0,1%-3мл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Метионил-глутамил-гистидил-фенилаланил-пролил-глицил-пролин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ТЕОПЭК таб.300мг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ТРЕНТАЛ амп.2%-5мл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ТРЕНТАЛ таб.100мг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ФЕНИБУТ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Аминофенилмасляная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146793" w:rsidRDefault="001477E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ЦЕРЕСИЛ амп.500мг-4мл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146793" w:rsidRDefault="001477E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6</w:t>
            </w:r>
            <w:r w:rsidR="00A1796F" w:rsidRPr="00146793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ЦЕРЕСИЛ амп.1000мг-4мл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ЦИННАРИЗИН таб.25мг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Циннаризин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ЭУФИЛЛИН амп.2,4%-10мл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ЭУФИЛЛИН  таб.150мг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деконгестантов, симпатоматиков,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противомикробных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АДРИАНОЛ капли назальные 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Тримазолин+фенилэфрин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B83D14" w:rsidRDefault="00B83D14" w:rsidP="00785BA9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83D14">
              <w:rPr>
                <w:rFonts w:eastAsia="Times New Roman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B83D14" w:rsidRDefault="00DE6C3B" w:rsidP="00785BA9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83D14">
              <w:rPr>
                <w:rFonts w:eastAsia="Times New Roman"/>
                <w:color w:val="000000" w:themeColor="text1"/>
                <w:sz w:val="22"/>
                <w:szCs w:val="22"/>
              </w:rPr>
              <w:t>29 956,00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АДРИАНОЛ  капли назальные 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Тримазолин+фенилэфрин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АЛЛЕРГОДИЛ спрей 0,14мг/доза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Азеластин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АКВА МАРИС СПРЕЙ Д/ГОРЛА 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адриатического моря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АКВА МАРИС СПРЕЙ НАЗАЛЬНЫЙ 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адриатического моря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ДАНЦИЛ 0,3%мл5мл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ИЗОФРА  15мл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Фрамецетин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КАНДИБИОТИК 5мл Фл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Кандибиотик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КСИЛЕН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 0,1/%-10мл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НАФТИЗИН 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НАЗИВИН КАПЛИ В НОС фл.0,05%-10мл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амп. 2%1,5мл№5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НАЗИВИН СПРЕЙ НАЗ.фл.0,05%-10мл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НАЗОЛ фл.0,05%-10мл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ОТИПАКС фл.16 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Феназон+лидокаин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ОТРИВИН фл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прей 0,05%-10мл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ОТРИВИН фл. спрей 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ПОЛИДЕКСА 15 мл 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Дексаметазон+Неомицин+Полимексин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ПИНОСОЛ КАПЛИ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Пиносол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РИНОРУС 0,1%-10мл капли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РИНОРУС 0,1%-10мл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СОФРАДЕКС  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Грамицидин+Дексаметазон+Фрамецетин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САНОРИН ЭМУЛЬСИЯ С МАСЛОМ ЭВКАЛИПТА фл.0,1%-10мл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САНОРИН АНАЛЕРГИН фл.10мл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Антазолин+Нафазолин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D6326" w:rsidRDefault="009D632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адреномиметиков, адренолитиков, ГКС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АДРЕНАЛИН Г/ХЛ  амп.0,1%-1мл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316A7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159</w:t>
            </w:r>
            <w:r w:rsidR="00067F9A" w:rsidRPr="00146793">
              <w:rPr>
                <w:rFonts w:eastAsia="Times New Roman"/>
                <w:sz w:val="22"/>
                <w:szCs w:val="22"/>
              </w:rPr>
              <w:t xml:space="preserve"> </w:t>
            </w:r>
            <w:r w:rsidRPr="00146793">
              <w:rPr>
                <w:rFonts w:eastAsia="Times New Roman"/>
                <w:sz w:val="22"/>
                <w:szCs w:val="22"/>
              </w:rPr>
              <w:t>221,44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АВАМИС спрей  120доз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Флутиказона фуроат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БЕКЛАЗОН ЭКО 100мкг/доза -200доз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Беклометазон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0399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0399" w:rsidRPr="00785BA9" w:rsidRDefault="00DE039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DE0399" w:rsidRPr="00785BA9" w:rsidRDefault="00DE039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399" w:rsidRPr="00146793" w:rsidRDefault="00DE0399" w:rsidP="00DE0399">
            <w:pPr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БУДЕСОНИД 0,5мг/мл-2мл№10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0399" w:rsidRPr="00146793" w:rsidRDefault="00DE0399" w:rsidP="00785BA9">
            <w:pPr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99" w:rsidRPr="00146793" w:rsidRDefault="00DE039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0399" w:rsidRPr="00146793" w:rsidRDefault="00B83D14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0399" w:rsidRPr="00785BA9" w:rsidRDefault="00DE039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БЕРОТЕК Н аэр. 200доз-10мл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ДЕЗРИНИТ  спрей 140 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Мометазол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ИПРАТЕРОЛ  аэр. 200доз-10мл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Ипратропия бромид+Фенотерол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ИПРАТЕРОЛ р-р для ингаляций 0,25мг-20мл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Ипратропия бромид+Фенотерол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СТЕЛФРИН   амп.10мг/мл-1мл №10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Фенилэфрин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НАЗОНЕКС СПРЕЙ  60доз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Оксиметазолин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ПУЛЬМИКОРТ 0,25мг/мл-2мл№20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ПУЛЬМИКОРТ 0,5мг/мл-2мл№20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039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46793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САЛАМОЛ ЭКО ЛЕГКОЕ ДЫХАНИЕ аэр.100мкг/доз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 аэр.100мкг/доз 12мл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СИМБИКОРТ турбухалер 4,5+80мкг  60доз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Будесонид+Формотерол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ФЛИКСОНАЗЕ НАЗ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ПРЕЙ 50мкг/дозе-120 доз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Флуоцинолона ацетонид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A5A04" w:rsidRDefault="009A5A04" w:rsidP="006176E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9</w:t>
            </w:r>
            <w:r w:rsidR="006176EA" w:rsidRPr="006176EA">
              <w:rPr>
                <w:rFonts w:eastAsia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ПКУ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КЛОФЕЛИН амп. 0,1%-1мл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120 230,00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КЛОФЕЛИН таб.0,15мг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КОДЕЛАНОВ 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Кодеин+Натрия гидрокарбонат+Солодки корни+Термопсиса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ПРЕГАБАЛИН капс.75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Прегабалин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 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 амп.5%-2мл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Трамадол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 глазные капли фл.1%-10мл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 глазные капли фл.0,5%-10мл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Тропикамид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ЦИКЛОМЕД фл.1%-5мл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Циклопентолат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9A5A04" w:rsidRDefault="009A5A04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гистаминов и противогистаминных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БЕТАГИСТИН таб.24мг №30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Бетагистин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87 260,32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ДИАЗОЛИН драже 100 мг № 20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мебгидролин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ДИМЕДРОЛ амп. 1%-1мл №10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ДИМЕДРОЛ таб. 50мг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ВИЗАЛЛЕРГОЛ 0,2%-2,5мл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Олопатадин гидрохлорид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ЗИРТЕК таб.10мг 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КЕТОТИФЕН таб.1мг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Кетотифен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КРОМОГЕКСАЛ 2,8мг /доза 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Кромоглицевая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КЛАРИТИН таб.10мг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Лоратадин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ЛЕКРОЛИН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2%-10мл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Кромоглициевая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ЛОРАТАДИН ТАБ. 10мг №10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Лоратодин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ПОЛИНАДИМ  10мл №1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Нафазолин+Дифенгидрамин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СУПРАСТИН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СУПРАСТИН амп.2%-1мл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ФЕНИСТИЛ гель 0,1%-50г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Диметинден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 амп.2%-1мл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ЦЕТИРИЗИН 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FB07C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ЦЕТРИН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FB07C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9B63C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9B63CA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нестетиков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МАРКАИН СПИНАЛ амп.0,5%-4мл №5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Бупивакаин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2C5A96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14</w:t>
            </w:r>
            <w:r w:rsidR="00DE6C3B" w:rsidRPr="002C5A96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5C4F6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302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2C5A96">
              <w:rPr>
                <w:rFonts w:eastAsia="Times New Roman"/>
                <w:sz w:val="22"/>
                <w:szCs w:val="22"/>
              </w:rPr>
              <w:t>207,10</w:t>
            </w: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МАРКАИН СПИНАЛ ХЕВИ амп.0,5%-4мл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2C5A96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2C5A96">
              <w:rPr>
                <w:rFonts w:eastAsia="Times New Roman"/>
                <w:sz w:val="22"/>
                <w:szCs w:val="22"/>
              </w:rPr>
              <w:t>4</w:t>
            </w:r>
            <w:r w:rsidR="00DE6C3B" w:rsidRPr="002C5A96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НАРОПИН амп.7,5мг/мл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НАРОПИН амп.10мг/мл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 фл.1%-50мл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3A1DEB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3A1DEB">
              <w:rPr>
                <w:rFonts w:eastAsia="Times New Roman"/>
                <w:sz w:val="22"/>
                <w:szCs w:val="22"/>
              </w:rPr>
              <w:t>3</w:t>
            </w:r>
            <w:r w:rsidR="00DE6C3B" w:rsidRPr="003A1DE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 амп.1%-20мл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Пропофол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3A1DEB" w:rsidRDefault="0081163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3A1DEB">
              <w:rPr>
                <w:rFonts w:eastAsia="Times New Roman"/>
                <w:sz w:val="22"/>
                <w:szCs w:val="22"/>
              </w:rPr>
              <w:t>26</w:t>
            </w:r>
            <w:r w:rsidR="00DE6C3B" w:rsidRPr="003A1DE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3C625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3C6259"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естных </w:t>
            </w:r>
            <w:r w:rsidR="003C6259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нестетиков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амп. 2%2мл№10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237 384,00</w:t>
            </w: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ЛИИДОКАИН амп.  10%-2мл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КАТАДЖЕЛЬ С ЛИДОКАИНОМ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Лидокаин+Хлоргексидин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85BA9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85BA9" w:rsidRPr="00785BA9" w:rsidRDefault="00785BA9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ЭМЛА крем 5г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Лидокаин+Прилокаин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BA9" w:rsidRPr="00785BA9" w:rsidRDefault="00785BA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BA9" w:rsidRPr="00785BA9" w:rsidRDefault="00785BA9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0E6EFD" w:rsidRDefault="000E6EFD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лечения ЖКТ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АЛМАГЕЛЬ фл. 170г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Алгелдрат+Магния гидроксид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383175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435 132,32</w:t>
            </w: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АЦИЛОК 25мг/мл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Ранитидин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ВЕНТЕР ТАБ.1Г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Сукральфат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ГАСТАЛ таб.№12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Гидроталцит+Магния гидроксид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ГЕВИСКОН  таб.250мг№12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альгинат+Калия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ДРАМИНА 50мг№10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Дименгидринат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ДЕ-НОЛ таб.№112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КВАМАТЕЛ фл.20мг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Фамотидин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ЛИНЕКС капс.№32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9A0617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Лебенин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 таб. №80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10000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МЕЗИМ-ФОРТЕ 3500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 амп.10мг-2мл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548EC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МОТИЛАК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Домперидон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МОТИЛИУМ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ля рассасывания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Домперидон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ОМЕЗ Д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ПАНТОПРАЗОЛ  20мг№28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Пантопразол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 таб.25ед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РЕННИ таб.№12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карбонат+Магния 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СПАРЕКС 200мг №60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Мебеверин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СУЛЬФАСАЛАЗИН  таб.500мг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Сульфасалазин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ФЕСТАЛ таб.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Панкреатин+Желчи компоненты+Гемицеллюлаза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ЦЕРУКАЛ амп.10мг-2мл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ЦЕРУКАЛ таб. 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Метоклопрамид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ЭРМИТАЛЬ-10000 капс.№20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ЭРМИТАЛЬ 25000 капс.№20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Панкреатин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E83C2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ЭНТЕРОФУРИЛ</w:t>
            </w:r>
            <w:r w:rsidR="00DE6C3B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200мг №16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Нифуроксазид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ЭСПУМИЗАН L фл.30мл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Симетикон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ФУРОЗОЛИДОН  50мг №20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Фурозолидон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DE6C3B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E6C3B" w:rsidRPr="00785BA9" w:rsidRDefault="00DE6C3B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УЛЬКАВИКС 120мг 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C3B" w:rsidRPr="00785BA9" w:rsidRDefault="00DE6C3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C3B" w:rsidRPr="00785BA9" w:rsidRDefault="00DE6C3B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B12C6" w:rsidRDefault="007B12C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для лечения ЖКТ (Ингибиторы протоного насоса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,ф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ибринолиза)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ГОРДОКС амп.10000ед  10мл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Апротинин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45 024,00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ОМЕЗ фл.40мг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НЕКСИУМ фл..40мг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Эзомепразол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B12C6" w:rsidRDefault="007B12C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соматостатинов, гипогликимических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АКТРАПИД  НМ 100ме/мл 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растворимый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291 334,40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АКТРАПИД  НМ 100ме/мл -10мл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растворимый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БИОСУЛИН  Н 100ме/мл- 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Инсулин изофан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человеческий)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 амп.100мкг/мл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САНДОСТАТИН амп. 0,1мг-1мл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Октреотид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66090B" w:rsidRDefault="0066090B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592441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дств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сл</w:t>
            </w:r>
            <w:proofErr w:type="gramEnd"/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абительных, противодиарейных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 таб.5мг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194 880,00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 свечи 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Бисакодил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ВАЗЕЛИНОВОЕ МАСЛО фл.100г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ДЮФАЛАК 667мг/мл-200мл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ДЮФАЛАК 15мл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ИМОДИУМ таб. лингвальные 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КАСТОРОВОЕ МАСЛО фл.30мл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Касторовое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ЛАВАКОЛ 14мг 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262920" w:rsidRDefault="00262920" w:rsidP="00785BA9">
            <w:pPr>
              <w:rPr>
                <w:rFonts w:eastAsia="Times New Roman"/>
                <w:color w:val="C0504D" w:themeColor="accent2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Макрогол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 таб. 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Лоперамид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НЕОСМЕКТИН пор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Смектит диоктаэдрический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МИКРОЛАКС р-р для ректального введения 5мл №12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Микролакс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РЕГИДРОН пор.№20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Декстроза+Калия хлорид+Натрия хлорид+Натрия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СЕНАДЕ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Сеннозиды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СЕНАДЕКСИН таб.№20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Сеннозиды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УГОЛЬ АКТИВИРОВАННЫЙ таб.250мг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Активированный уголь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ФИЛЬТРУМ СТИ таб.400мг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Лигнин гидролизный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ФОСФО-СОДА 45мл №2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 и дигидрофосфат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ФОРТРАНС пак.№4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Макроголь 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ЭНТЕРОСГЕЛЬ 225г №1 туба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Полметилсилоксана полигидрат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ХИЛАК-ФОРТЕ фл.100мл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Беззародышевый водный субстрат продуктов обмена веществ Escherichia coli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влияющих на липидный и холестериновый обмен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220 612,00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 таб.80мг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КРЕСТОР таб.10мг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Розувастатин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КРЕСТОР таб.20мг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Розувастатин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таб.10мг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таб.20мг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ТОРВАКАРД таб.40мг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ТРАЙКОР таб.145мг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Фенофибрат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витаминов, препаратов магния, железа, кальция, йода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АЕВИТ капс. 200мг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Токоферол+ретинол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139 085,00</w:t>
            </w: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драже 50мг №200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пор. 2,5г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АСКОРУТИН таб.50мг №50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+ рутозид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АСПАРКАМ таб.№50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ЙОДБАЛАНС-200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ГЛЮКОНАТтаб.500мл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КАЛЬЦИЙ Д3 НИКОМЕД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еват. №120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карбонат+Колекальциферол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КОМБИЛИПЕН таб.№60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МАГНЕ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лактат+Пиридоксин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МАГНЕРОТ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оротат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ПАНАНГИН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ПАНАНГИН амп.10мл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AA32A1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СОРБИФЕР ДУРУЛ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ЕС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сульфат + 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ТОКОФЕРОЛА АЦЕТАТ капс.100мг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Витамин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ФЕРРУМ-ЛЕК таб.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(III) гидроксид полиизомальтозат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ФОЛИЕВАЯ КИСЛОТА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Фолиевая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Дермапротекторов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БЕПАНТЕН крем 5%-30г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35 150,00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 крем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КОРНЕРЕГЕЛЬ 5%-гл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.г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ель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ОЛАЗОЛЬ 80г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Бензокаин + Борная кислота + Облепихи крушиновидной плодов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ПАНТЕНОЛ АЭР.130г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Депантенол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A55FDA" w:rsidRDefault="00A55FD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витаминов инъекционных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C5FCF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282</w:t>
            </w:r>
            <w:r w:rsidR="00B52501">
              <w:rPr>
                <w:rFonts w:eastAsia="Times New Roman"/>
                <w:sz w:val="22"/>
                <w:szCs w:val="22"/>
              </w:rPr>
              <w:t xml:space="preserve"> </w:t>
            </w:r>
            <w:r w:rsidRPr="00005A0E">
              <w:rPr>
                <w:rFonts w:eastAsia="Times New Roman"/>
                <w:sz w:val="22"/>
                <w:szCs w:val="22"/>
              </w:rPr>
              <w:t>419,20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АСПАРКАМ амп.10%-10мл№10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ВИКАСОЛ амп.1%-1мл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Менадиона натрия бисульфит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КОКАРБОКСИЛАЗЫ  ГИДРОХЛОР амп.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Кокарбоксилаза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ГЛЮКОНАТ10%-10мл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26292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Кальция </w:t>
            </w:r>
            <w:r w:rsidR="00262920">
              <w:rPr>
                <w:rFonts w:eastAsia="Times New Roman"/>
                <w:color w:val="000000"/>
                <w:sz w:val="22"/>
                <w:szCs w:val="22"/>
              </w:rPr>
              <w:t>глюконат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ХЛОРИД 4%-10мл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Калия хлорид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ХЛОРИД 10%-10мл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21BA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Кальция </w:t>
            </w:r>
            <w:r w:rsidR="00721BA2">
              <w:rPr>
                <w:rFonts w:eastAsia="Times New Roman"/>
                <w:color w:val="000000"/>
                <w:sz w:val="22"/>
                <w:szCs w:val="22"/>
              </w:rPr>
              <w:t>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КСАНТИНОЛА НИКОТИНАТ амп.15%-2мл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Ксантинола никотинат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КОМБИЛИПЕН амп.2мл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ЛАРИНГАМА  амп.2мл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 25%-10мл амп.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 25%-5,0мл амп.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Магния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МИЛЬГАММА амп.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1D236D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Пиридоксин+Тиамин+Цианокобаламин+Лидокаин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НИКОТИНОВАЯ КИСЛОТА амп.1%-1мл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Никотиновая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ПИРИДОКСИНА Г/ ХЛОРИД (ВИТАМИН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амп. 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Пиридоксин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C5FCF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4</w:t>
            </w:r>
            <w:r w:rsidR="003743F0" w:rsidRPr="00005A0E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ТИАМИН (ВИТАМИН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амп. 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C5FCF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4</w:t>
            </w:r>
            <w:r w:rsidR="003743F0" w:rsidRPr="00005A0E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ЦИАНОКОБАЛАМИН (ВИТАМИН В12) амп.500 мкг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Цианокобаламин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3743F0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2A1696" w:rsidRDefault="002A1696" w:rsidP="002A169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D0179B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proofErr w:type="gramStart"/>
            <w:r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ердечно-сосудистых</w:t>
            </w:r>
            <w:proofErr w:type="gramEnd"/>
            <w:r w:rsidR="003743F0" w:rsidRPr="00785BA9">
              <w:rPr>
                <w:rFonts w:eastAsia="Times New Roman"/>
                <w:color w:val="000000"/>
                <w:sz w:val="22"/>
                <w:szCs w:val="22"/>
              </w:rPr>
              <w:t>, антиаритмических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АЛЛАПИНИН таб.25мг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Лаппаконитина гидробромид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197 605,00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  таб.200мг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 амп.5%-3мл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АНАПРИЛИН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Пропранолол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АНАПРИЛИН таб.40мг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Пропранолол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ВАЛИДОЛ таб.60мг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Ментола раствор в ментил изовалерате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 таб. 40мг№50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 амп.0,25%-2мл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Верапамил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КАРВЕДИЛОЛ таб.12,5мг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Карведилол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КОНКОР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КОНКОР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КОНКОР КОР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КОРДАРОН амп.5%-3мл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КОРДАРОН таб. 200мг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Амиодарон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КОРДИНОРМ таб.10мг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Бисопролол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 таб. 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 таб.5мг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НЕБИЛЕТ таб.5мг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Небиволол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А БИ-ФОРТЕ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НОЛИПРЕЛ А ФОРТЕ таб.5мг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Индапамид+Периндоприл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НОВОКАИНАМИД амп.10%-5мл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РАЕНОМ таб.5мг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Ивабрадин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РАЕНОМ таб.7,5мг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Ивабрадин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НОВОКАИНАМИД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СОТАГЕКСАЛ таб.160мг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 таб.160мг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Соталол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ЭГИЛОК таб. 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ЭТАЦИЗИН таб.50мг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Диэтиламинопропионилэтоксикарбониламинофенотиазин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17447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17447F">
              <w:rPr>
                <w:rFonts w:eastAsia="Times New Roman"/>
                <w:color w:val="000000"/>
                <w:sz w:val="22"/>
                <w:szCs w:val="22"/>
              </w:rPr>
              <w:t>г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ипотензивных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  таб. 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0E5B29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294 912,80</w:t>
            </w: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БЕРЛИПРИЛ-10 таб. 10мг№30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таб. 80мг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таб. 160мг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ВАЛЬСАКОР Н таб. 160мг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ДОКСАЗОЗИН таб.4мг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Доксазозин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ДОПЕГИТ таб.250мг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Метилдопа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ЗАНИДИП-Рекардати 10мг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Лерканидипин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ЗАНИДИП-Рекардати 20мг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Лерканидипин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ЗОКАРДИС таб.30мг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Зофеноприл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ЗОКАРДИС таб.7,5мг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Зофеноприл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КАПОТЕН таб.250мг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 таб.250мг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КОРИНФАР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Нифедипин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  10мг№30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  20мг№30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Лизиноприл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ЛОЗАРТАНтаб.50мг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ЛОЗАРТАНтаб.100мг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 Нтаб.50мг+12,5мг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+ 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 НД таб. 100мг+25мг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Лозартан+ 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МОКСОНИДИН 0,2мг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Моксонидин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НОРМОДИПИН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ПЕРЕНДОПРИЛ таб.4мг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ПЕРЕНДОПРИЛ таб.8мг 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ПРЕСТАРИУМ А таб.10мг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ПРЕСТАРИУМ А таб.5г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Периндоприл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ЭКСФОРЖ ТАБ.10мг+160мг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Амлодипин+Валсартан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0E5B2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1</w:t>
            </w:r>
            <w:r w:rsidR="003743F0" w:rsidRPr="00005A0E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743F0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3743F0" w:rsidRPr="00785BA9" w:rsidRDefault="003743F0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ЭНАП таб.10мг №1000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3F0" w:rsidRPr="00785BA9" w:rsidRDefault="003743F0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43F0" w:rsidRPr="00005A0E" w:rsidRDefault="000E5B29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3F0" w:rsidRPr="00785BA9" w:rsidRDefault="003743F0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23</w:t>
            </w:r>
            <w:r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итратов, нитритов, гипотензивных (инъекционных), противошоковых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ДОПАМИН амп.40мг/мл-5мл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Допамин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152 736,00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ИЗОКЕТ амп.0,1%-10мл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ИЗОКЕТ аэр.300доз 15мл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КАРДИКЕТ-20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КАРДИКЕТ-40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D237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Изосорбида </w:t>
            </w:r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>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КОРДИАМИН 25%-2мл  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Никетамид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МОНОЧИНКВЕ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мононитрат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ингв. 0,5мг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НИТРОМИНТ АЭР.400мкг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НИТРОСОРБИД таб.10мг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Изосорбида динитрат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ПЕРЛИНГАНИТ амп.0,1%-10мл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Нитроглицерин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ЭНАП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амп.1,25мг/мл-1мл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Эналаприл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ЭРИНИТ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,10мг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Пентаэритритила тетранитрат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УНИТИОЛ 5%5мл 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Дилеркаптопропансульфонат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иуретиков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АЛЛОПУРИНОЛ таб.100мг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Аллопуринол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183 349,60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АРИФОН таб.2,5мг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АРИФОН РЕТАРД таб.1,5мг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ВЕРОШПИЛАКТОН таб. 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ГИПОТИАЗИД таб.25мг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Гидрохлоротиазид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ДИАКАРБ таб.250мг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Ацетазоламид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ДИУВЕР таб.10мг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  таб.2,5мг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 МВ таб.1,5мг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Индапамид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КАНЕФРОН Н др.№60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Канефрон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ЛЕСПЕФРИЛ фл. 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330DCE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Леспедез</w:t>
            </w:r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ы </w:t>
            </w:r>
            <w:proofErr w:type="gramStart"/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>двухцветной</w:t>
            </w:r>
            <w:proofErr w:type="gramEnd"/>
            <w:r w:rsidR="00CD0C98"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побеги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 таб. 25мг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Спиронолактон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ОМНИК капс.400мг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Тамсулозин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 таб.5мг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 таб.10мг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Торасемид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ФИТОЛИЗИН паста 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Фитолизин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ФУРАДОНИН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Нитрофурантоин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 амп.1%-2мл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 таб.40мг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Фуросемид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2A1696" w:rsidRDefault="002A1696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антикоагуляционных, фибринолитических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АКТИЛИЗЕ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Алтеплаза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BF7646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t>1 655 906,20</w:t>
            </w: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КЛЕКСАН амп. 40мг 0,4мл№ 10 шприц с устройством защиты иглы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966511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Эноксапарин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таб.10мг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таб.20мг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таб.2,5мг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КСАРЕЛТО таб.15мг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Ривароксабан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ПЛАВИКС таб.75мг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4A5280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К</w:t>
            </w:r>
            <w:r w:rsidR="004A5280" w:rsidRPr="00005A0E">
              <w:rPr>
                <w:rFonts w:eastAsia="Times New Roman"/>
                <w:sz w:val="22"/>
                <w:szCs w:val="22"/>
              </w:rPr>
              <w:t>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ПЛАВИКС таб.300мг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4A5280" w:rsidP="005A4BEA">
            <w:pPr>
              <w:rPr>
                <w:rFonts w:eastAsia="Times New Roman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Клопидогрел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1B56C4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05A0E">
              <w:rPr>
                <w:rFonts w:eastAsia="Times New Roman"/>
                <w:sz w:val="22"/>
                <w:szCs w:val="22"/>
              </w:rPr>
              <w:t>6</w:t>
            </w:r>
            <w:r w:rsidR="00CD0C98" w:rsidRPr="00005A0E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СТРЕПТОКИНАЗА 1500000ме  №1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CD0C98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 xml:space="preserve">СТРЕПТОКИНАЗА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ФРАГМИН 5000МЕ 0,2мл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AA6886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>ДАЛТЕПАРИН НАТРИЯ</w:t>
            </w:r>
            <w:r w:rsidR="00CD0C98" w:rsidRPr="00005A0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ФРАКСИПАРИН шпр. 0,3мл№10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005A0E" w:rsidRDefault="00966511" w:rsidP="00966511">
            <w:pPr>
              <w:rPr>
                <w:rFonts w:eastAsia="Times New Roman"/>
                <w:sz w:val="18"/>
                <w:szCs w:val="18"/>
              </w:rPr>
            </w:pPr>
            <w:r w:rsidRPr="00005A0E">
              <w:rPr>
                <w:rFonts w:eastAsia="Times New Roman"/>
                <w:sz w:val="18"/>
                <w:szCs w:val="18"/>
              </w:rPr>
              <w:t xml:space="preserve">НАДРОПАРИН КАЛЬЦИЯ </w:t>
            </w:r>
            <w:r w:rsidR="00CD0C98" w:rsidRPr="00005A0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склерозирующих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амп.10мг/мл2мл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62 200,32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амп5 мг/мл2мл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ФИБРО-ВЕЙН амп30мг/2мл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тетрадецилсульфат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амп.0,5%л2мл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амп.1%л2мл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ЭТОКСИСКЛЕРОЛ  амп.3%л2мл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Лауромакрогол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антиагрегантных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АРИКСТРА шпр.2,5мг-0,5мл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Фондапаринукс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1 605 578,80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БРИЛИНТА таб.90 мг №56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Тикагрелор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КЛОПИДОГРЕЛЬ 75мг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Клопидогрел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  капс.150мг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  капс.110мг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ПРАДАКСА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АПС.75мг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Дабигатрана этексилат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антиагрегантых средств, венотоников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АЦЕКАРДОЛ таб.100мг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214 289,60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ВАРФАРИН НИКОМЕД таб.2,5мг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Варфарин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фл.5000ед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 25мг№100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ДЕТРАВЕНОЛ таб.500мг №60 (30+30)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Диосмин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ДЕТРАЛЕКС таб.500мг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натрия+Декспантенол+Троксерутин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ГЕПАРИНОВАЯ МАЗЬ 25г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КАРДИОМАГНИЛ таб.75мг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кислота+Магния гидроксид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КУРАНТИЛ-25 таб. 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Дипиридамол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ЛИОТОН ГЕЛЬ 1000ЕД 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Гепарин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ТРОКСЕВАЗИН капс.300мг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ТРОКСЕВАЗИН гель 2%-40г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ТРОКСРУТИН гель 2%-40г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ТРОМБО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таб. 100мг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кр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овоостанавливающих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АМИНОКАПРОНОВАЯ КИСЛОТА фл.5%-100мл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Аминокапроновая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350 235,20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ВЕССЕЛ ДУЭ 250мг№60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Суулодексид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50х50мм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50х50мм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90х90мм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ГУБКА ГЕМОСТАТИЧЕСКАЯ 90х90мм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ДИЦИНОН амп.125мг/мл 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ДИЦИНОН таб.250мг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ТАХОКОМБ губка 2,5х3,0х0,5см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ТАХОКОМБ губка 2,5х3,0х0,5см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ТРАНЕКСАМ амп.50мг/мл-5мл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Транексамовая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ТРАНЕКСАМ таб.250мг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Транексамовая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 амп.12,5%-2мл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Этамзилат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0A6E21" w:rsidRDefault="000A6E21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ED13B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 w:rsidR="00ED13BC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нтибактериальных, противогрибковых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АЛЬФА-НОРМИКС 200мг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Рифаксимин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1 858 690,40</w:t>
            </w: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 таб.500мг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АМИКАЦИН  фл 500мг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Амикацин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таб.875+125мг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таб. 625мг№15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АМОКСИКЛАВ фл.1,2г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 +КЛАВУЛАНОВАЯ КИСЛОТА 1000мг+200мг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АМПИЦИЛЛИН НАТРИЯ фл.500мг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Ампициллин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АУГМЕНТИН СР таб.1000+62,5мг 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Амоксициллин+Клавулановая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9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БИЦИЛЛИН-3 фл. 600ед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Бензатина бензилпенициллин+Бензилпенициллин прокаина+Бензилпенициллин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ВАНКОМИЦИН 0,5Г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Ванкомицин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ВИЛЬПРАФЕН СОЛЮТАБ таб.1000мг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Джозамицин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ГЕНТАМИЦИН амп.4%-2мл№10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Гентамицин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ДЖЕНЕМ фл.1г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 амп.0,5%-10мл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 амп.1%-10мл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ДОКСИЦИКЛИН  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Доксициклин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ИМИПЕНЕМ+ЦИЛАСТАТИН фл.500мг+500мг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Имипенем+Циластатин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КЛАРБАКТ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 капс.500мг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фл.500мг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таб.500мг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КЛАЦИД СР таб.500мг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Кларитромицин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ЛЕФЛОБАКТ фл.5мг/мл-100мл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ЛЕВОМИЦЕТИН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ЛЕВОМИЦЕТИН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0,25% 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ЛЕВОЛЕТ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ЛИНКОМИЦИН амп.30%-1мл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Линкомицин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МАКРОПЕН таб.400мг №16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Мидекамицин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 1г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МЕРОНЕМ фл.1г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Меропенем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МЕТРОГИЛ фл 0,5%-100мл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МЕТРОГИЛ ДЕНТА гель 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 фл.0,5%-100мл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МОНУРАЛ 3г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НИСТАТИН таб.500000ед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Нистатин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НОРФЛОКСАЦИН таб.400мг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СУЛЬФАЦИЛ-НАТРИЯ фл.20%-5мл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СУПРАКС 400МГ№7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Цефиксим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СУЛЬФАЦИЛ-НАТРИЯ тюб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.-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капельница 20%-1,5мл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Сульфацетамид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СУМАМЕД капс.500мг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Азитромицин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ТАВАНИК фл.500мг 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ТАВАНИК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ТИНИДАЗОЛ  таб.0,5№4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ТРИХОПОЛ таб.250мг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Метронидазол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ФЛУКОНАЗОЛ таб.150мг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Флуконазол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ЦЕФАЗОЛИН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Цефазолин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ЦЕФОТАКСИМ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Цефотаксим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8 600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ЦЕФТРИАКСОН фл.1г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Цефтриаксон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 фл. 200мг/100мл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45C8A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645C8A" w:rsidRDefault="00645C8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31</w:t>
            </w:r>
            <w:r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нестероидных противоспалительных средств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спазмалитиков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АНАЛЬГИН  амп.50%-2мл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1 086 300,32</w:t>
            </w:r>
          </w:p>
        </w:tc>
      </w:tr>
      <w:tr w:rsidR="00645C8A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785BA9" w:rsidRDefault="00645C8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АНАЛЬГИН таб.500мг №10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45C8A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C8A" w:rsidRPr="00785BA9" w:rsidRDefault="00645C8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АНДИПАЛ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Бендазол+Метамизол натрия+Папаверин+Фенобарбитал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C8A" w:rsidRPr="00785BA9" w:rsidRDefault="00645C8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C8A" w:rsidRPr="00785BA9" w:rsidRDefault="00645C8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АСКОФЕН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кислота-200мг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арацетамол-200мг,кофеин-40мг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БРАЛ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БУТАДИОН мазь 5%-20г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Фенилбутазон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ВОЛЬТАРЕН амп. 25мг/мл-3мл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 Г/ХЛ 2%2мл№10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 Г/ХЛ 40мг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амп.25мг/мл -3мл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ретард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 мазь 1%-30г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Диклофенак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ДИМЕКСИД фл.100мл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Диметилсульфоксид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ДОЛГИТ КРЕМ 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ИБУКЛИН таб.400мг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Ибупрофен+Парацетамол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 суппозитории 100мг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 мазь 10%-40г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ИНДОВАЗИН гель 45г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Индометацин+троксерутин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КЕТОНАЛ амп.50мг/мл 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КЕТОНАЛ ФОРТЕ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 амп.50мг/мл-2мл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 амп.3%-1мл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 таб.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 амп.30мг/1мл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CD0C98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C98" w:rsidRPr="00785BA9" w:rsidRDefault="00CD0C98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 таб. 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Кеторолак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C98" w:rsidRPr="00785BA9" w:rsidRDefault="00CD0C98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C98" w:rsidRPr="00785BA9" w:rsidRDefault="00CD0C98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КОФЕТАМИН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Кофеин+Эрготамин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7B47F3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КСЕФОКАМ фл.8мг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Ксефокам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CB4C81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45C8A" w:rsidRDefault="00267613" w:rsidP="00785B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hideMark/>
          </w:tcPr>
          <w:p w:rsidR="00267613" w:rsidRPr="00785BA9" w:rsidRDefault="00267613" w:rsidP="00F01C6C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МОВАСИН амп.1% 1,5мл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 таб.15мг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Мелоксикам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МИГ таб. 400мг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НАЙЗ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 таб.100мг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НИМИКА таб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исперг.100мг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Нимесулид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НО-ШПА 40мг 2мл№25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Дротоверин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НОВИГАН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НУРОФЕН таб.200мг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НУРОФЕН фл.100мг/мл-100мл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 таб.500мг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ПЕНТАЛГИН таб.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Кофеин+Метамизол натрия+Напроксен+Фенобарбитал+Дротаверин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 0,02 №10 суп.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 2%-2МЛ№10 амп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Папаверин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РИНЗА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РЕВАЛГИН  амп.5мл№5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РИНИ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КОЛД  таб.№10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СПАЗГАН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СПАЗГАН амп.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СПАЗМАЛГОН амп.5мл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СПАЗМАЛГОН таб.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натрия+Питофенон+Фенпивериния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ТЕМПАЛГИН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Метамизол натрия+Триацетонамин-4-толуенсульфонат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ТЕРАФЛЮ пор.№10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Парацетамол+Фенилэфрин+Фенирамин+Аскорбиновая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УПСАРИН  УПСА  500мг №10 шип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ФАСТУМ гель 2,5%-50г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ФЕБРОФИД гель 2,5%-50г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Кетопрофен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ФЕРВЕКС  пор.№8 с сахаром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ФЕРВЕКС  пор.№8 без сахара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Парацетамол+Фенирамин+Аскорбиновая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ЦИТРАМОН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таб.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Ацетилсалициловая кислота+Кофеин+Парацетамол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9D0BBC" w:rsidRDefault="00267613" w:rsidP="0026761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гепатопротекторных, желчегонных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АЛЛОХОЛ таб.№50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Уголь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активированный+Желчь+Крапивы двудомной листья+Чеснока посевного луковицы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784 481,60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ГЕПА-МЕРЦ амп.10мл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Орнитин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ГЕПТРАЛ амп.400мг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ГЕПТОР амп.400мг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ЛЭСФАЛЬ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ГЕПТРАЛ таб.400мг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Адеметионин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ФОСФОГЛИВ амп 2,5мг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Фосфолипиды+глицирризиновая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ФОСФОГЛИВ капс.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Фосфолипиды+глицирризиновая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ЭССЕНЦИАЛЕ Н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ЭКСХОЛ капс. 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ЭКУРОХОЛ капс. 250мг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ЭССЕНЦИАЛЕ Н ФОРТЕ капс.№90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ЭССЛИВЕР ФОРТЕ капс.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Фосфолипиды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средства,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стимулирующих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метаболические процессы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АЛОЭ ЭКСТРАКТамп.1мл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Алоэ древовидного листья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1 057 564,48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БЕРЛИТИОН амп. 600ед 24мл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ГЛИЦИН 100мг №50 биотики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Аминоуксусная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ДАЛАРГИН амп.1мг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Даларгин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  амп.100мг/мл-5мл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МЕКСИДОЛ таб.125мг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МЕКСИДОЛ амп.5%-2мл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МЕДОМЕКСИ амп.5%-5мл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МЕДОМЕКСИ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мазь 10%-25г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таб.500мг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МЕТИЛУРАЦИЛ свечи 500мг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МИЛДРОНАТ амп.100мг/мл-5мл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МИЛДРОНАТ капс 250мг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Мельдоний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АДЕНОЗИНТРИФОСФАТ (АТФ)1%-1МЛ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Аденозина Фосфат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ОКТОЛИПЕН амп.30мг/мл-10мл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ОКТОЛИПЕН капс.300мг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ПРЕДУКТАЛ ОД  80мг№60 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РИБОКСИН амп.2%-10мл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РИБОКСИН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ТАУФОН фл.4%-5мл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Таурин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ТИОКТАЦИД амп.600мг-24мл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ТИОКТАЦИД БВ таб.600мг 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Тиоктовая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 таб.20мг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Триметазидин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ЦЕРЕКАРД  амп.5%-2мл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Этилметилгидроксипиридин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ЦИТОФЛАВИН амп. 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Инозин+Никотинамид+Рибофлавин+Янтарная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ЦИТОФЛАВИН таб.№100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Инозин+Никотинамид+Рибофлавин+Янтарная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35</w:t>
            </w: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средств, влияющих на процессы обмена, препаратов гормональных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ГИНИПРАЛамп. 5мкг/мл 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Гексопреналина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233 972,48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ГОНАДОТРОПИН ХОРИОНИЧЕСКИЙ амп.1000ед-5мл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Гонадотропин хорионический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ГАЛВУС 50мг№28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Вилдаглиптин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ГЛИКЛАДА таб.60мг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Гликлазид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ДЮФАСТОН таб.10мг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Дидрогестерон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Л-ТИРОКСИН-100 таб.100мкг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Норэтистерон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МАНИНИЛ-5 таб.5мг№120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Глибенкламид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МАНИНИЛ-3,5 таб.3,5мг№120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Глибенкламид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ОКСИТОЦИН амп.5ме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Окситоцин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 таб.850мг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МЕТФОРМИНтаб.1000мг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Метформин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УТРОЖЕСТАН таб.200мг №14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Прогестерон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030A6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класты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АКЛАСТА фл.50мг/мл-100мл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Золедроновая кислота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505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9A0F8D">
              <w:rPr>
                <w:rFonts w:eastAsia="Times New Roman"/>
                <w:sz w:val="22"/>
                <w:szCs w:val="22"/>
              </w:rPr>
              <w:t>519,20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0F21A9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биопрепаратов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амп.40мг/мл 2мл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425 820,00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 амп.40мг/мл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 таб.200мг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АКТОВЕГИН мазь 5%-20г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АРТОГИСТАН 100мг/мл-1мл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Хондроитин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ЛИДАЗА амп.64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Гиалуронидаза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СОЛКОСЕРИЛ мазь 20%-20г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СОЛКОСЕРИЛ паста дентальгая 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Депротеинизированный гемодериват крови телят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ТИМАЛИН фл.10мг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Тимуса экстракт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ТРИПСИН фл.10мг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Трипсин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ЦЕРЕБРОЛИЗАТ амп.5мл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Мозга крупного рогатого скота гидролизат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ЦЕРЕБРОЛИЗИН амп.5мл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Комплекс пептидов из головного мозга свиньи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D755AD" w:rsidRDefault="00267613" w:rsidP="0027007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27007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растворов для инъекций и инфузий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ДЛЯ ИНЬЕКЦИЙ фл 500фл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869 758,40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 ДЛЯ ИНЬЕКЦИЙ 5мл№10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фл.40%-10мл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фл.10%-400мл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фл.10%-200мл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МАННИТ фл.400мл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Маннитол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 фл.5%-200мл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 0,9%-10мл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1 750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фл.0,9%-1000мл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4 500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фл.0,9%-200м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л(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в стеклянных флаконах)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фл.0,5%-200мл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фл.0,25%-200мл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амп 2%-2мл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НОВОКАИН амп 0,5%-10мл №10№10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РЕАМБЕРИН фл.1,5%-200мл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Меглюмина натрия сукцинат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РЕОПОЛИГЛЮКИН фл.400мл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РЕОПОЛИГЛЮКИН фл.200мл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РИНГЕРА фл.500мл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E16B8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 сывороток, вакцин, иммуноглобулинов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АНТИРАБИЧЕСКАЯ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АНТИРАБИЧЕСКАЯ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466 395,26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ВАКСИГРИП (ИНАКТИВИРОВАНАЯ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АКЦИА ДЛЯ ПРОФ,ГРИППА)0,5№1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ВАКСИГРИП (ИНАКТИВИРОВАНАЯ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АКЦИА ДЛЯ ПРОФ,ГРИППА)0,5№1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0,5мл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ИММУНОГЛОБУЛИН ПРОТИВ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КЛЕЩЕВОГО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ЭНЕФАЛИТА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ИММУНОГЛОБУЛИН ПРОТИВ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КЛЕЩЕВОГО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ЭНЕФАЛИТА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А амп. 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А амп. 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В амп.10000МЕ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В амп.10000МЕ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Е амп.10000МЕ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/БОТУЛИНИЧЕСКАЯ ТИП Е амп.10000МЕ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 ЯДА ГАДЮКИ ОБЫКНОВЕННОЙ ЛОШАДИННАЯ ОЧИЩЕНАЯ КОНЦ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ИДКАЯ АЕ/ДОЗА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 ЯДА ГАДЮКИ ОБЫКНОВЕННОЙ ЛОШАДИННАЯ ОЧИЩЕНАЯ КОНЦ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ИДКАЯ АЕ/ДОЗА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ПРОТИВОГАНГРЕНОЗНАЯ 1доза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ПРОТИВОГАНГРЕНОЗНАЯ 1доза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ПРОТИВОДИФТЕРИЙНАЯ 10тыс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СЫВОРОТКА ПРОТИВОДИФТЕРИЙНАЯ 10тыс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ПРОТИВОСТОЛБНЯЧНАЯ 300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СЫВОРОТКА ПРОТИВОСТОЛБНЯЧНАЯ 300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ХАВРИКС 1440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ед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/доза 1,0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ПРОТИВГЕПАТИТА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ЭНЦЕВИР 0,5мл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ЭНЦЕВИР 0,5мл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E16B8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акцин детских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0,25мл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ВАКЦИНА  ПРОТИВ КЛЕЩЕВОГО  ЭНЕФАЛИТА КЛЕЩ-Э-ВАК 0,25мл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666 000,00</w:t>
            </w: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ИНФАНРИКС ГЕКСА (ВАКЦИНА ДЛЯ ПРОФ-КИ ДИФТЕРИИ СТОЛБНЯКА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ОКЛЮША,ПОЛ. 0,5№1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НФАНРИКС ГЕКСА (ВАКЦИНА ДЛЯ ПРОФ-КИ ДИФТЕРИИ СТОЛБНЯКА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ОКЛЮША,ПОЛ. 0,5№1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ВАРИЛРИКСшпр. 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ВАРИЛРИКСшпр. 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ПЕНТАКСИМ  шприц 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ПЕНТАКСИМ  шприц 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ПНЕВМО- 23 шприц.0,5мл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ПНЕВМО- 23 шприц.0,5мл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РЕГЕВАК (Вакцина против гепатита В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,р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екомбинантная дрожжевая жидкая детс.)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РЕГЕВАК20мкг/мл05,мл№10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спирта этилового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СПИРТ ЭТИЛОВЫЙ фл.70%-100мл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237 888,00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СПИРТ ЭТИЛОВЫЙ фл.95%-100мл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42D36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антисептических и препаратов химиотерапевтического действия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АРУТИМОЛ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0,5%-5мл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Тимолол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320 405,00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фл.10%-1л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фл.10%-120мл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БЕТАДИН мазь 10%-20г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 пор.10г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 3%-25мл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Борная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БАНЕОЦИН 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Бацитрацин+неомицин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 ЗЕЛЕНЫЙ 1%-10мл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 1%-5мл ЛЕККЕР КАРАНДАШ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Бриллиантовый зеленый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ВАЗЕЛИН туба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Вазелин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ВИШНЕВСКОГО ЛИН-Т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Деготь+Трибромфенолята висмута и Висмута оксида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ГЕКСИКОН свечи ваг.16мг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 фл.5%-10мл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Йод+[Калия йодид+Этанол]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ЛЕВОМЕКОЛЬ 40г№1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Диоксометилтетрагидропиримидин+Хлорамфеникол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ЛИЖЕН  СПРЕЙ 200мл фл.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Лижен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ЛЕВОСИН 40г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Левосин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22606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МЕДИФОКС ФЛ.5%-</w:t>
            </w:r>
            <w:r w:rsidRPr="009A0F8D">
              <w:rPr>
                <w:rFonts w:eastAsia="Times New Roman"/>
                <w:sz w:val="22"/>
                <w:szCs w:val="22"/>
              </w:rPr>
              <w:t>500мл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Перметрин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МЕСТАМИДИН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ЕНС 0,01%-1л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Окснидин дигидрохлор+Феноксиэтанол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МЕСТАМИДИН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ЕНС 0,01%-150мл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Окснидин дигидрохлор+Феноксиэтанол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МИРАМИСТИН фл. 150мл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ТЕТРАБОРАТ С ГЛИЦЕРИНОМ фл. 20%-30мл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тетраборат +глицерол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ПОВИДОН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  10% 500мл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Повидон-йод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ВОДОРОДА  3%-100мл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СУПИРОЦИН 2%-15г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Мупироцин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СИНТОМИЦИН ЛИНИМЕНТ 10%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Хлорамфеникол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ТЕТРАЦИКЛИН 1%-5,0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азь туба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Тетрациклин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ФУКОРЦИН фл.25мл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Фукорцин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ЦИНКА СУЛЬФАТ С БОРНОЙ К-ТОЙ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0,25%-5мл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Цинка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E16B8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16B8A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 лекарственных индивидуального приготовления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760 001,00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ГЛИЦЕРИН фл25%-150 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ГЛИЦЕРИН фл.100г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пор.75г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 фл.1%-200мл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 фл.7%-50мл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 фл.5%-20мл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перманганат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КАЛИЯ  ХЛОРИД фл.6г.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Кальция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КОЛЛАРГОЛ-2, ГЛИЦЕРИН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ОДА ПО 20кап.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Колларгол+глицерол+вода очищенная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ЛЮГОЛЯ РАСТВОР фл.1%-100мл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Йод кристаллический, йодистый калий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,в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ода.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фл.2,5%-10мл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 4%-10мл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фл.10%-10мл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фл.3,8%-50мл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фл.4%-100мл СТЕР.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371AA" w:rsidRPr="00785BA9" w:rsidTr="00B202DC">
        <w:trPr>
          <w:trHeight w:val="3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1AA" w:rsidRPr="00785BA9" w:rsidRDefault="00B371A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НАТРИЯ ХЛОРИД 10%-200мл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НАТРИЯ ХЛОРИД 10%-200мл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B371AA" w:rsidRPr="00785BA9" w:rsidTr="00B202DC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1AA" w:rsidRPr="00785BA9" w:rsidRDefault="00B371AA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 фл.5%-100мл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цитрат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1AA" w:rsidRPr="00785BA9" w:rsidRDefault="00B371AA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1AA" w:rsidRPr="00785BA9" w:rsidRDefault="00B371AA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 фл. 2%-50мл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гидрокарбонат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УКСУСНАЯ КИСЛОТА 3%-100МЛ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УКСУСНАЯ КИСЛОТА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ФОРМАЛИН фл.10%-400мл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Формальдегид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ФОРМАЛИН фл.10%-100мл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Формальдегид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фл.0,02%-400мл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фл.0,02%-200мл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B371A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44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="00B371AA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ингаляционного наркоза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СЕВОФЛУРАН фл.250мл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Севофлуран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1 283 794,00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СУПРАН фл.240мл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Дезфлуран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Рокурония бромид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Рокурония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Цисатракурия бензилат 10мг -5мл№5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Цисатракурия бензилат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C01595" w:rsidRDefault="00267613" w:rsidP="00E211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211E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средств рентгеноконтрастных и диагностических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БАР-ВИПС пор. 240г №40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Бария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 </w:t>
            </w:r>
            <w:r w:rsidRPr="009A0F8D">
              <w:rPr>
                <w:rFonts w:eastAsia="Times New Roman"/>
                <w:sz w:val="22"/>
                <w:szCs w:val="22"/>
              </w:rPr>
              <w:t>056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9A0F8D">
              <w:rPr>
                <w:rFonts w:eastAsia="Times New Roman"/>
                <w:sz w:val="22"/>
                <w:szCs w:val="22"/>
              </w:rPr>
              <w:t>691,45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ВИЗИПАК  320фл  50 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Йодиксанол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ВИЗИПАК  320фл  100 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Йодиксанол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фл.300мг/мл-50мл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фл.300мг/мл-100мл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фл.350мг/мл-50мл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ОМНИПАК фл.350мг/мл-100мл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9A0F8D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9A0F8D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E444A9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для лечения злокачественных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АДРИБЛАСТИН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1 034 925,48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ГИДРЕА таб.500мг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Гидроксикарбамид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ДАКАРБАЗИН фл 100мг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Дакарбазин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Доксорубицин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ЗОМЕТА 4мг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Золедроновая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 фл.10мг/мл- 15мл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 фл.10мг/мл-45мл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Карбоплатин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ЛЕЙКОВОРИН фл.25мг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Кальция фолинат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МЕТОТРЕКСАТ таб.2,5мг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Метотрексат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НЕЙПОМАКС амп. 30млн ед. 1мл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Филграстим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ОКСИТАН 2мг/мл 25мл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 фл.50мг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Оксалиплатин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ПАКЛИТАКСЕЛ 6мг/мл 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Пакликтасел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ОСЕТРОН амп..2мг/мл 4мл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Ондасетрон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ТАМОКСИФЕН таб.20мг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Тамоксифен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ФТОРУРАЦИЛ амп.5%-5мл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Фторурацил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ЦИСПЛАТИН фл. 50мг 50мл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Цисплатин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ЭНДОКСАН фл.200мг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Циклофосфамид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Фитозид 20 мг/мл 5 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Этопозид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52AA2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47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анестетиков стоматологических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ИНИБСА катриджи 40мг+0,01мг/мл 1,8мл 1:100000№100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580 240,00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ИНИБСАкатриджи 40мг+0,01мг/мл 1,8мл 1:200000№100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DF катриджи 40мг+0,01мг/мл 1,8мл 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СЕПТАНЕСТ катриджи 1,8мл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СКАНДОНЕСТ катриджи 3%-1,8мл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Мепивакаин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УБИСТЕЗИН ФОРТЕ катриджи.1,7мл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УБИСТЕЗИН ФОРТЕ катриджи.1,7мл №1 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 +Эпинефрин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карпулы 1:200000 1,7мл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ФОРТЕ карпулы 1:100000 1,7мл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карпулы 1:200000 1,7мл №1шприц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УЛЬТРАКАИН DS ФОРТЕ карпулы 1:100000 1,7мл №1шприц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Артикаин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52AA2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алкалоидов, сердечных гликозидов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АТРОПИНА СУЛЬФАТ амп. 0,1%-1мл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Атропин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224 582,40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 амп.0,025%-1мл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 таб.0,25мг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Дигоксин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КОРГЛИКАРД амп.0,06%-1мл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Ландыша листьев гликозид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амп.5мг/мл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амп.15мг/мл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ИПИГРИКС  таб.20мг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Ипидакрин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ПЕНТАМИН амп. 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Азаметония бромид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ПИЛОКАРПИН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апли 1%-1,5мл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Пилокарпин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ПЛАТИФИЛИН амп.0,2%-1мл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Платифилин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ПРОЗЕРИН амп.0,05%-1мл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Неостигмина Метилсульфат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СТРОФАНТИН-Г амп.0,025%-1мл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Строфантин-Г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036026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  <w:r w:rsidR="00E95BFB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ботулитоксинов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БОТУЛАКС фл.50ед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Ботулинический нейротоксин типа A-гемагглютинин комплекс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192 000,00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85AA1" w:rsidRDefault="00E95BFB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перевязочных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3х10см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895 187,04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3х15см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3х15см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3х20см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ГИПСОВЫЙ 3х20см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7Х14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Н/СТЕР 7Х14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БИНТ Н/СТЕР 5Х10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Н/СТЕР 5Х10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7Х14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7Х14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5Х10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СТЕР 5Х10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Н/СТ-100Г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Н/СТ-100Г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Н/СТ-250Г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ВАТА ХИРУРГИЧЕСКАЯ Н/СТ-250Г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МАРЛЯ МЕДИЦИНСКАЯ отрез 10м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МАРЛЯ МЕДИЦИНСКАЯ отрез 10м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МАРЛЯ МЕДИЦИНСКАЯ рулон 1000м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МАРЛЯ МЕДИЦИНСКАЯ рулон 1000м Кинешма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СТЕРИЛ.16Х14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СТЕРИЛ.16Х14 №10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СТЕРИЛ.45Х29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СТЕРИЛ.45Х29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E756C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расходных  перевязочных материалов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1 075 290,00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ТРУБЧАТЫЙ №6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М 10х200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Т  10х200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ЛИПКИЙ БИНТЛИ 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1,25х500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1 920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2,5х500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полимерный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3х500 полимерный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ткань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ткань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бумага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5х500 бумага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ЛЕЙКОПЛАСТЫРЬ БАКТЕРИЦИДНЫЙ 4х10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ЛЕЙКОПЛАСТЫРЬ БАКТЕРИЦИДНЫЙ 4х10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БАКТЕРИЦИДНЫЙ 2,5х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ЛЕЙКОПЛАСТЫРЬ БАКТЕРИЦИДНЫЙ 2,5х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ПАКЕТ ПЕРЕВЯЗОЧНЫЙ ИНДИВИДУАЛЬНЫЙ с 2 подушечками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ПАКЕТ ПЕРЕВЯЗОЧНЫЙ ИНДИВИДУАЛЬНЫЙ с 2 подушечками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700 000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 с изопропиловым спиртом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60ммх100мм №1 с изопропиловым спиртом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50ммх75мм №160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СПИРТОВАЯ 50ммх75мм №160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91929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инструментов колющих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ДЛЯ ПЕРЕЛИВАНИЯ  РАСТВОРОВ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ДЛЯ ПЕРЕЛИВАНИЯ  РАСТВОРОВ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3 380 142,60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 ПК-2101 ДЛЯ ПЕРЕЛИВАНИЯ  КРОВИ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СИСТЕМА  ПК-2101 ДЛЯ ПЕРЕЛИВАНИЯ 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ИНСУЛИНОВЫЙ  3комп.1мл надетой иглой 26G(045*12мм)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ИНСУЛИНОВЫЙ  3комп.1мл надетой иглой 26G(045*12мм)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 1мл № 10 надетой иглой 33G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 1мл № 10 надетой иглой 33G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50 400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3-комп5МЛ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5МЛ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5МЛ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2,5МЛ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2,5МЛ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ШПРИЦ 3-комп 3МЛ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ШПРИЦ 3-комп 3МЛ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3-комп10МЛ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 3-комп10МЛ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72 000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3-комп20МЛ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3-комп20МЛ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28 000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20МЛ луер лок (завинчивующия игла)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3-комп 20МЛ луер лок (завинчивующия игла)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ШПРИЦ 50МЛ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166B45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специальных перевязочных средств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-Х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артман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PUTTERBINDE - Среднерастяжимые компрессионные бинты: 100% хлопок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зажимами /цвет кожи/: 5 м х 10 см; 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9318153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6F21">
              <w:rPr>
                <w:rFonts w:eastAsia="Times New Roman"/>
                <w:sz w:val="22"/>
                <w:szCs w:val="22"/>
              </w:rPr>
              <w:t>537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526F21">
              <w:rPr>
                <w:rFonts w:eastAsia="Times New Roman"/>
                <w:sz w:val="22"/>
                <w:szCs w:val="22"/>
              </w:rPr>
              <w:t>447,14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4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92441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10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4 м х 12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PEHA-HAFT - Фиксирующие когезивные бинты: самофиксирующийся бинт 20 м х 10 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9324492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10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15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8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SAFIX E - Бинты гипсовые: 20 см x 3 м;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3327450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OMNISTRIP - Гипоаллергенные полоски на операционные швы (стер. по 6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12 х 101 мм, 300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5406854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OMNISTRIP - Гипоаллергенные полоски на операционные швы (стер. по 5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) 3 х 76 мм; 250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5406814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1,25см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2,5см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OMNIFILM - фиксирующий пластырь из прозрачной пленки 5см х 9,2м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9004232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DERMAPLAST injection - Инъекционный пластырь 4cм х 1,6 см; 250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5353811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DERMAPLAST сенсети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в-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Инъекционный пластырь№ 200 шт.22мм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5353821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I.V. - Повязки пластырного типа для фиксации катетеров: 8 х 6 см; 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9008054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7,2 х 5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DryBarrier: 10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Advance - Повязки пластырного типа с технологией DryBarrier: 15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7,2 х 5 см; 50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10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15 х 6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10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15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20 х 8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20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25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COSMOPOR E steril - Повязки пластырного типа послеоперационные стерильные: 35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9010240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повязки:8 х 8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11 х 11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10 х 20 см; 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PERMAFOAM comfort - Самоклеящиеся губчатые повязки: 15 х 15 см; 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4094125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ZETUVIT E steril - Комбинированные сорбционные повязки (стерильные): 10 х 10 см; 25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ZETUVIT E steril - Комбинированные сорбционные повязки (стерильные): 10 х 20 см; 25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ZETUVIT E steril - Комбинированные сорбционные повязки (стерильные): 15х 25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4137733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HYDROTAK transparent - Г идрогелевые самоклеящиеся повязки: 12,5 х 12,5 см, 10шт.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6859216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HYDROSORB GEL - аморфный гидрогель 15 г,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9008441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HYDROTUL - Мазевые повязки для лечения ран гидроактивные (стерильные), 10х12см,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4995831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BRANOLIND N - Повязки мазевые с перуанским бальзамом (стерильные): 7,5 х 10 см; 30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4923432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BRANOLIND N - Повязки мазевые с перуанским бальзамом (стерильные): 10 х 20 см; 30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4923462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SORBALGON - Специальные повязки для лечения ран (стерильные) из волокон кальция-альгината: 10 х 10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SORBALGON - Специальные повязки для лечения ран (стерильные) из волокон кальция-альгината: 5 х 5 см; 10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PAGASLING - Марлевые тампоны для остановки кровотечений и очищения ран (стерильные) разм. №5;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4814003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5 х 5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4217271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MEDICOMP drain steril - Салфетки из нетканого материала (стерильные): 7,5 х 7,5 см; 6 слоев; 25 х 2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4215337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FOLIODRAPE - Простыни (стерильные) адгезивные Protect Plus, 75 х 90 см, 28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9388002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52501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MEDISET - Набор для обработки ран; 1шт. Состоит из пинцета, 8 салфеток, 2х шариков.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4789102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 - Комплект для снятия швов; 1шт.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9919004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PEHA - Нож для снятия швов; 100 шт.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9995910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Menalind professional - Защитная пена (протектор) для кожи 100 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Menalind professional -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Моющий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лосьон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500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Menalind professional -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Очищающая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пена</w:t>
            </w:r>
            <w:r w:rsidRPr="00785BA9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400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9950292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HYDROCLEAN PLUS Повязки актив. С раствором Рингера с ПГМБ: круглые 5,5см, 10шт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6096062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HYDROCLEAN PLUS Повязки актив. С раствором Рингера с ПГМБ:10х10см, 10шт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6096122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166B45" w:rsidRDefault="00267613" w:rsidP="00E95BF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54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="00E95BF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повязок сорбционных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Воскопран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Воскопран Повязка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46 305,00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Гелепран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Гелепран повязка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Парапан повязка  7,5*10№10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Повязка Парапан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Фливацель  повязка 15*20№30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Фливацель  повязка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34326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D7C9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абсорбентов (погл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титель углекислого газа)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АБСОРБЕНТУГЛЕКИСЛОГО ГАЗА СОДАСОРБ-5л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</w:rPr>
            </w:pPr>
            <w:r w:rsidRPr="00785BA9">
              <w:rPr>
                <w:rFonts w:eastAsia="Times New Roman"/>
                <w:color w:val="000000"/>
              </w:rPr>
              <w:t>АБСОРБЕНТУГЛЕКИСЛОГО ГАЗА СОДАСОРБ-5л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1B3618" w:rsidRDefault="0026761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1B3618" w:rsidRDefault="00267613" w:rsidP="00890A28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149 758,00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834326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аллергенов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АПЕЛЬСИНА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АПЕЛЬСИНА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591 580,00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МАНДАРИНА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МАНДАРИНА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ЛИМОНА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ЛИМОНА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БЕЛКА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БЕЛКА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ЖЕЛТКА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ЖЕЛТКА ЯИЦ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КОРОВЬЕГО МОЛОКА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КОРОВЬЕГО МОЛОКА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ИЗ ГРЕЧНЕВОЙ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ИЗ ГРЕЧНЕВОЙ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ОВСЯНОЙ КРУПЫ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ОВСЯНОЙ КРУПЫ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ПШЕНИЧНОЙ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ПШЕНИЧНОЙ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РЖАНОЙ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РЖАНОЙ МУКИ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РИСОВОЙ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ИЗ РИСОВОЙ КРУПЫфл.4,5мл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МЯСА КУРИЦЫ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МЯСА КУРИЦЫ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КРОЛИКА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КРОЛИКА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УТКИ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АЛЛЕРГЕНМЯСА УТКИ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СВИНИНЫ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СВИНИНЫ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ГОВЯДИНЫ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ГОВЯДИНЫ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ХЕКАфл.4,5мл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ХЕКАфл.4,5мл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ТРЕСКИ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ТРЕСКИ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КЛЕЩА Дерматофагоидеса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КЛЕЩА Дерматофагоидеса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ДОМАШНЕЙ ПЫЛИ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ДОМАШНЕЙ ПЫЛИ 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ПЕРА ПОДУШКИ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ПЕРА ПОДУШКИ фл.4,5мл №1,тест-контр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.ж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идкость 4,5мл №1,разводящая жидкость 4,5мл №8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БИБЛИОТЕЧНОЙ ПЫЛИ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БИБЛИОТЕЧНОЙ ПЫЛИ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ДАФНИИ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ДАФНИИ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ВОЛОС ЧЕЛОВЕКА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ВОЛОС ЧЕЛОВЕКА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ПЕРХОТИ ЛОШАДИ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ПЕРХОТИ ЛОШАДИ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МОРСКОЙ СВИНКИ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МОРСКОЙ СВИНКИ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ОВЦЫ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ОВЦЫ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КОШКИ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КОШКИ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СОБАКИ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ШЕРСТИ СОБАКИ фл.4,5мл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АЛЛЕРГЕН ШЕРСТИ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КРОЛИКА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 фл.4,5мл №1,тест-контрольная жидкость 4,5мл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АЛЛЕРГЕН ШЕРСТИ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КРОЛИКА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а фл.4,5мл №1,тест-контрольная жидкость 4,5мл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АМБРОЗИИ ПОЛЫНОЛИСТНОЙ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АМБРОЗИИ ПОЛЫНОЛИСТНОЙ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ЕЖИ СБОРНОЙ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ЕЖИ СБОРНОЙ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КОНОПЛИ СОРНОЙ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КОНОПЛИ СОРНОЙ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КОСТРА ПРЯМОГО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КОСТРА ПРЯМОГО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КУКУРУЗЫ ОБЫКНОВЕННОЙ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КУКУРУЗЫ ОБЫКНОВЕННОЙ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ЛЕБЕДЫ ТАТАРСКОЙ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ЛЕБЕДЫ ТАТАРСКОЙ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ЛИСОХВОСТА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ЛИСОХВОСТА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МЯТЛИКА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МЯТЛИКА ЛУГОВОГО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ОВСЯНИЦЫ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ОВСЯНИЦЫ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ОДУВАНЧИКА ЛЕКАРСТВЕННОГО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ОДУВАНЧИКА ЛЕКАРСТВЕННОГО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ПОДСОЛНЕЧНИКА ОДНОЛЕНТЕГО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ПОДСОЛНЕЧНИКА ОДНОЛЕНТЕГО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ПОЛЕВИЦЫ БЕЛОЙ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ПОЛЕВИЦЫ БЕЛОЙ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ПОЛЫНИ ГОРЬКОЙ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ПОЛЫНИ ГОРЬКОЙ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АЛЛЕРГЕНПЫРЕЯ ПОЛЗУЧЕГО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АЛЛЕРГЕНПЫРЕЯ ПОЛЗУЧЕГО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РАЙГРАСА ПАСТБИЩНОГО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РАЙГРАСА ПАСТБИЩНОГО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РЖИ ПОСЕВНОЙ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РЖИ ПОСЕВНОЙ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ТИМОФЕЕВКИ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ТИМОФЕЕВКИ ЛУГОВОЙ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5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ЦИКЛАХЕНЫ ДУРНИШНИКОЛИСТНОЙ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 ЦИКЛАХЕНЫ ДУРНИШНИКОЛИСТНОЙ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БЕРЕЗЫ ВИСЯЧЕЙ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БЕРЕЗЫ ВИСЯЧЕЙ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ДУБА ЧЕРЕШЧАТОГО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ДУБА ЧЕРЕШЧАТОГО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КЛЕНА ЯСЕНЕЛИСТНОГО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КЛЕНА ЯСЕНЕЛИСТНОГО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ОЛЬХИ КЛЕЙКОЙ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ОЛЬХИ КЛЕЙКОЙ 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ОРЕШНИКА (ЛЕЩИНЫ ОБЫКНОВЕННОЙ)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ОРЕШНИКА (ЛЕЩИНЫ ОБЫКНОВЕННОЙ)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12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ЯСЕНЯ ОБЫКНОВЕННОГО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АЛЛЕРГЕН ЯСЕНЯ ОБЫКНОВЕННОГО фл.5мл №1,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СОРНЫХ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СОРНЫХ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ПЫЛЬЦЫ ДЕРЕВЬЕВ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ПЫЛЬЦЫ ДЕРЕВЬЕВ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 ЛЕГОВЫХ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МИКСТ-АЛЛЕРГЕН  ЛЕГОВЫХ ТРАВ фл. 5мл №2,разводящая жидкость 4,5мл №7,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тест-контрольная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жидкость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2C6B2A" w:rsidRDefault="00267613" w:rsidP="00805B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805B77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лекарственных препаратов разных групп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АМИНОВЕН фл. 10%-500мл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Аминокислоты для парентерального питания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+П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рочие препараты [Минералы]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353 253,73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ВОЛЮВЕН фл. 6%-500мл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Гидроксиэтилкрахмал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 амп. 2мг/мл 4мл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 амп. 2мг/мл 8мл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Норадреналин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НИМОПИН фл. 10мг-50мл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НИМОПИН таб. 30мг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Нимодипин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ПЕРФАЛГАН фл.10мг/мл-100мл №12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ПЛАЗМА-ЛИТ 148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ГЛЮКОЗОЙ фл.5%-1л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ПЛАЗМА-ЛИТ 148 ВОДНЫЙ фл.5%-1л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Декстроза+хлорид+Натрия ацетат+Натрия глюконат+Натрия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ПРОТАМИНА СУЛЬФАТ амп.1% 2мл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Протамина сульфат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ОЛИКЛИНОМЕЛЬ №7 1000ед 1,5л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Оликлиномель №7-1000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СТЕРОФУНДИН ИЗОТОНИЧЕСКИЙ фл.500 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ЭБРАНТИЛ амп.5мг/мл 5мл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Урапидил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ЭБРАНТИЛ амп.5мг/мл 10мл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Урапидил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E0C70" w:rsidRDefault="00267613" w:rsidP="003B33E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3B33E7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растворов для инфузий солевы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в пластиковых флаконах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фл.5%-250мл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1 013 376,00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ГЛЮКОЗА фл.5%-1000мл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Декстроза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фл.0,9%-250мл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 фл.0,9%-1000мл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РИНГЕРА фл.500мл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76E1D" w:rsidRDefault="00267613" w:rsidP="0034090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="00340903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4774F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ипроспана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ДИПРОСПАН амп.1мл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Бетаметазон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78 624,00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ФЛОСТЕРОН  амп.7мг/1мл№5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Бетаметазон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576E1D" w:rsidRDefault="00340903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4547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репаратов кортикоидного действия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АКРИДЕРМ мазь 30г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190 075,20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БЕЛОГЕНТ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Бетаметазон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гл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.м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азь 0,5%-5г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мазь 1%-10г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ГИДРОКОРТИЗОН фл.125мг-5мл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Гидрокортизон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 амп.4мг/мл- 1мл №25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КОМБИНИЛ-ДУО фл.5мл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Дексаметазон+Ципрофлоксацин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ЛОРИНДЕН А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Салициловая кислота+Флуметазон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ЛОРИНДЕН С мазь 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Флуметазон+Клиохинол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МЕТИПРЕД таб.40мг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Метилпреднизолон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 амп.30мг-1мл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 таб.5мг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Преднизолон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СИНАФЛАН мазь 0,025%-15г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Флуоцинолона ацетонид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СОЛУ-МЕДРОЛ фл.1г. 15,6мл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Метилпреднизолон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9A117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ре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дств дл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я медикаментозного прерывания беременности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МИРОЛЮТ таб.20мкг №4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Мизопростол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76 832,00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МИФЕГИН таб.200мг №3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Мифепристон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7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ФТОРОТАНА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ФТОРОТАН фл.50мл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Галотан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52 800,00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железа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ФЕР-РОМФАРМ амп.2мл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Железа (III) гидроксид полимальтозата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167 500,00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68209D" w:rsidRDefault="00267613" w:rsidP="0096383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383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антисептических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АДЖИСЕПТ 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161 353,92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АСЕПТА АДГЕЗИВНАЯ С ПРОПОЛИСОМ 10,0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Асепта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АСЕПТА АДГЕЗИВНАЯ БАЛЬЗАМ 10,0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Асепта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ГЕКСАЛИЗ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Гексализ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ГЕКСОРАЛ  0,1%200мл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Гексэтидин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  1,5мг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Грамицидин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ГОМЕОВОКС №60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Гомеовокс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ИГАЛИПТ 30мл флак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Ингалипт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КАМЕТОН 30г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Камфора+Хлоробутанол+Эвкалипт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ЛИДОКАИН 10%-50мл 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Лидокаин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СИНУПРЕТ №50 драже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Синупрет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СТРЕПСИЛС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СТРЕПСИЛС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Амилметакрезол+Дихлорбензиловый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ТАНТУМ ВЕРДЕ 30мл№1 спрей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Бензадамин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ФУРАЦИЛЛИН 0,02%-200мл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ФУРАЦИЛЛИН 0,02%-400мл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Нитрофурал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ФАРИНГОСЕПТ 10мг 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Амбозон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0,05%-100мл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1 150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 0,5%-100мл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Хлоргексидин+спирт 70%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плазмозамещающих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10%-100мл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человека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114 240,00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АЛЬБУМИН 20%-50мл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Альбумин человека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препаратов  с местно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естезирующим действием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космитические 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  10%-40мл №1фл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45 862,00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  10%-100мл №1фл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Аммиак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АБРИКОСОВОЕ МАСЛО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Абрикосовое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КАМФОРНОЕ МАСЛО 10%030мл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Камфорное масло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КАМФОРНЫЙ СПИРТ 10%-40мл 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Камфорный спирт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  МАССАЖНОЕ 200мл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  МАССАЖНОЕ 400мл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Масло детское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МЕНОВАЗИН 40мл фл.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Бензокаин+Прокаин+Рацементол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F630DD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отхаркивающих мукалитических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противовирусных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АМБРОБЕНЕ 30мг №20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191 021,15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  30мг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АРБИДОЛ 100мг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Умифеновир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АЦИКЛОВИР 200мг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Ацикловир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АЦЕТИЛЦИСТЕИН  600мг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Ацетилцистеин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БРОМГЕКСИН  8мг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Бромгексин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БРОНХО-МУНАЛ 7мг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Лизаты бактерий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БРОНХОТОН 125 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Глауцин+эфедрин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ЗИДОВУДИН+ЛАМИВУДИН 300+150мг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Зидовудин+Ламивудин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ИМУДОН №24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Имудон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ИНГАВИРИН 90Мг№7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Имидазолилэтанамид пентандиновой кислоты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КАГОЦЕЛ 12МГ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Кагоцел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МУКАЛТИН  50мг 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Алтея лекарственного экстракт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СИНЕКОД 200мл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Бутамират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ТАМИФЛЮ 75мг№10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таб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Осельтамивир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ЦИКЛОФЕРОН  12,5 2мл №5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Меглюмина Акридонацетат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267613" w:rsidP="009653E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color w:val="FFFFFF" w:themeColor="background1"/>
                <w:sz w:val="22"/>
                <w:szCs w:val="22"/>
              </w:rPr>
              <w:t>68</w:t>
            </w:r>
            <w:r>
              <w:rPr>
                <w:rFonts w:eastAsia="Times New Roman"/>
                <w:sz w:val="22"/>
                <w:szCs w:val="22"/>
              </w:rPr>
              <w:t>6</w:t>
            </w:r>
            <w:r w:rsidR="009653ED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медицинских изделий, предметов  ухода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БАНКИ ВАКУУМНЫЕ  №8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Банки вакуумные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277 195,00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ЭЛАСТ.5М*10СМ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ЭЛАСТ.5М*12СМ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Бинт эластичный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ДИСКИ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диски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ПАЛОЧКИ 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палочки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ШАРИКИ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Ватные шарики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ГРЕЛКА А-2литра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Грелка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КЛЕЕНКА ПОДКЛАДНАЯ 1,4*2М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Клеенка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КРУЖКА ЭСМАРХА  1,5л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Кружка Эсмарха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НАСАДКА ДЛЯ УЗИ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Насадка для УЗИ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7 200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НАПАЛЬЧНИК №100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Напальчник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ПИНЦЕТ L 150мм стер.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Пинцет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ПОДГУЗНИКИ СЕНИ СУПЕР  Р-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L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№30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Подгузники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ПРИСЫПКА  ДЕТСКАЯ 200Г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Присыпка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ПРОКЛАДКИ ГИГИЕНИЧЕСКИЕ №10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Прокладк гигиенические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САЛФЕТКА ВЛАЖНАЯ №20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Салфетка влажная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СКИПАР  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ЖЕЛТЫЙ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эмульсия 500мл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Скипидар живичный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СКИПАР  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БЕЛЫЙ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  эмульсия 500мл№1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Скипидар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живичный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СОЛЬ ЙОДБРОМНАЯ  1кг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Соль йодбромная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СОСКА МОЛОЧНАЯ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Соска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СПРИНЦОВКА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Спринцовка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ТЕРМОМЕТР МЕДИЦИНСКИЙ ЭЛЕКТРОННЫЙ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Термометр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 ПОЛОСКИ ДЛЯ ОПРЕДЕЛЕНИЯ БЕРЕМЕННОСТИ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беременности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SELECT №100для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SELECT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   EASY TOUCH 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ТЕСТ ПОЛОСКИ    EASY TOUCH  №5для определения холестерина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холестерина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 ULTRA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ONE TOUCH  ULTRA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АСС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U-SHEK  AKTIV№50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олоски для определения глюкозы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ПОЛОСКИ  SATELIT №50 для определения глюкозы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Тест 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>-п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олоски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ФРОСТ  СПРЕЙ ОХЛАЖДАЮЩИЙ  400мл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ФРОСТ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ЧУЛОК ДО БЕДРА  2 КАССА КОМПР</w:t>
            </w:r>
            <w:proofErr w:type="gramStart"/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.. </w:t>
            </w:r>
            <w:proofErr w:type="gramEnd"/>
            <w:r w:rsidRPr="00785BA9">
              <w:rPr>
                <w:rFonts w:eastAsia="Times New Roman"/>
                <w:color w:val="000000"/>
                <w:sz w:val="22"/>
                <w:szCs w:val="22"/>
              </w:rPr>
              <w:t>В АССОРТ.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Чулок компрессионный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  <w:r w:rsidR="009077F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 седативных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НАСТОЙКА 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корневища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8 874,00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 ЭКСТРАКТ  0,02г №50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Валерианы корневища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ЗЕЛЕНИНА КАПЛИ 25МЛ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Зеленина капли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КОРВАЛОЛ 25мл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Мяты перечной листьев масло+Фенобарбитал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НОВО-ПАССИТ 200мг№30таб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Ново-пассит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ПУСТЫРНИКА НАСТОЙКА 25мл №1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Пустырника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ПУСТЫРНИКА  ЭКСТРВКТ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Пустырника трава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ФИТОЧАЙ УСПОКАИВ. №20 фильтр пакет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Фиточай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81AA7" w:rsidRDefault="009077FA" w:rsidP="00785B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дезинфицирующих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6%-1000мл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1B3618">
              <w:rPr>
                <w:rFonts w:eastAsia="Times New Roman"/>
                <w:sz w:val="22"/>
                <w:szCs w:val="22"/>
              </w:rPr>
              <w:t>998,40</w:t>
            </w: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6%-500 мл 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B3618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67613" w:rsidRPr="00785BA9" w:rsidRDefault="00267613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ПЕРЕКИСЬ ВОДРОДА  6%-5 л кан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Водорода периоксид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флак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B160F1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  <w:r w:rsidR="009077FA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иммуномодулирующих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ЛАЕННЕК2мл №10фл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Гидролизат плаценты человека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упк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12 100,00</w:t>
            </w:r>
          </w:p>
        </w:tc>
      </w:tr>
      <w:tr w:rsidR="00267613" w:rsidRPr="00785BA9" w:rsidTr="0068551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613" w:rsidRPr="0027688B" w:rsidRDefault="00267613" w:rsidP="009077F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  <w:r w:rsidR="009077F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Поставка гирудотерапевтических  средств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ПИЯВКА МЕДИЦИНСКАЯ  №1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7613" w:rsidRPr="00785BA9" w:rsidRDefault="00267613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 xml:space="preserve">Пиявка  Медицинская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7613" w:rsidRPr="00785BA9" w:rsidRDefault="00267613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85BA9">
              <w:rPr>
                <w:rFonts w:eastAsia="Times New Roman"/>
                <w:color w:val="000000"/>
                <w:sz w:val="22"/>
                <w:szCs w:val="22"/>
              </w:rPr>
              <w:t>65 000,00</w:t>
            </w:r>
          </w:p>
        </w:tc>
      </w:tr>
    </w:tbl>
    <w:p w:rsidR="00552C92" w:rsidRDefault="00552C92" w:rsidP="00785BA9">
      <w:pPr>
        <w:ind w:left="-1134"/>
      </w:pPr>
    </w:p>
    <w:sectPr w:rsidR="00552C92" w:rsidSect="00C467C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D2"/>
    <w:rsid w:val="00005A0E"/>
    <w:rsid w:val="00036026"/>
    <w:rsid w:val="00067F9A"/>
    <w:rsid w:val="000A6E21"/>
    <w:rsid w:val="000B1AEE"/>
    <w:rsid w:val="000E5B29"/>
    <w:rsid w:val="000E609F"/>
    <w:rsid w:val="000E6EFD"/>
    <w:rsid w:val="000F21A9"/>
    <w:rsid w:val="000F2AC6"/>
    <w:rsid w:val="00112285"/>
    <w:rsid w:val="00146793"/>
    <w:rsid w:val="001477ED"/>
    <w:rsid w:val="00157327"/>
    <w:rsid w:val="00166B45"/>
    <w:rsid w:val="0017447F"/>
    <w:rsid w:val="001A714D"/>
    <w:rsid w:val="001B3618"/>
    <w:rsid w:val="001B56C4"/>
    <w:rsid w:val="001C5A72"/>
    <w:rsid w:val="001D236D"/>
    <w:rsid w:val="001E1660"/>
    <w:rsid w:val="001E278B"/>
    <w:rsid w:val="0022606E"/>
    <w:rsid w:val="00262920"/>
    <w:rsid w:val="00267613"/>
    <w:rsid w:val="00270079"/>
    <w:rsid w:val="0027688B"/>
    <w:rsid w:val="00283D19"/>
    <w:rsid w:val="00292CE3"/>
    <w:rsid w:val="002951B8"/>
    <w:rsid w:val="002A1696"/>
    <w:rsid w:val="002C5A96"/>
    <w:rsid w:val="002C6B2A"/>
    <w:rsid w:val="002D042F"/>
    <w:rsid w:val="00316A70"/>
    <w:rsid w:val="00330DCE"/>
    <w:rsid w:val="00340903"/>
    <w:rsid w:val="00344F88"/>
    <w:rsid w:val="00362BC2"/>
    <w:rsid w:val="003743F0"/>
    <w:rsid w:val="0038117E"/>
    <w:rsid w:val="00383175"/>
    <w:rsid w:val="003A1DEB"/>
    <w:rsid w:val="003B33E7"/>
    <w:rsid w:val="003C5FCF"/>
    <w:rsid w:val="003C6259"/>
    <w:rsid w:val="0044151A"/>
    <w:rsid w:val="004774F8"/>
    <w:rsid w:val="004A5280"/>
    <w:rsid w:val="004D7C95"/>
    <w:rsid w:val="00526F21"/>
    <w:rsid w:val="00552C92"/>
    <w:rsid w:val="00576E1D"/>
    <w:rsid w:val="00585AA1"/>
    <w:rsid w:val="00591929"/>
    <w:rsid w:val="00592441"/>
    <w:rsid w:val="005A4BEA"/>
    <w:rsid w:val="005A7D36"/>
    <w:rsid w:val="005C4F6A"/>
    <w:rsid w:val="006176EA"/>
    <w:rsid w:val="00635204"/>
    <w:rsid w:val="006425F1"/>
    <w:rsid w:val="00645C8A"/>
    <w:rsid w:val="0066090B"/>
    <w:rsid w:val="0068209D"/>
    <w:rsid w:val="00685516"/>
    <w:rsid w:val="00692F96"/>
    <w:rsid w:val="00704682"/>
    <w:rsid w:val="007208E0"/>
    <w:rsid w:val="00721BA2"/>
    <w:rsid w:val="007332D2"/>
    <w:rsid w:val="00745475"/>
    <w:rsid w:val="00752AA2"/>
    <w:rsid w:val="007534B0"/>
    <w:rsid w:val="00755766"/>
    <w:rsid w:val="007646ED"/>
    <w:rsid w:val="00765843"/>
    <w:rsid w:val="00785BA9"/>
    <w:rsid w:val="00797E9A"/>
    <w:rsid w:val="007B12C6"/>
    <w:rsid w:val="007B4353"/>
    <w:rsid w:val="007D56F1"/>
    <w:rsid w:val="007E0C70"/>
    <w:rsid w:val="00805B77"/>
    <w:rsid w:val="0081163D"/>
    <w:rsid w:val="00834326"/>
    <w:rsid w:val="00846632"/>
    <w:rsid w:val="00890A28"/>
    <w:rsid w:val="008E756C"/>
    <w:rsid w:val="009077FA"/>
    <w:rsid w:val="0093675F"/>
    <w:rsid w:val="009562FE"/>
    <w:rsid w:val="0096383B"/>
    <w:rsid w:val="009653ED"/>
    <w:rsid w:val="00966511"/>
    <w:rsid w:val="009A0617"/>
    <w:rsid w:val="009A0F8D"/>
    <w:rsid w:val="009A1175"/>
    <w:rsid w:val="009A5A04"/>
    <w:rsid w:val="009B63CA"/>
    <w:rsid w:val="009D0BBC"/>
    <w:rsid w:val="009D6326"/>
    <w:rsid w:val="00A1796F"/>
    <w:rsid w:val="00A24516"/>
    <w:rsid w:val="00A55FDA"/>
    <w:rsid w:val="00A7201C"/>
    <w:rsid w:val="00A8415A"/>
    <w:rsid w:val="00AA32A1"/>
    <w:rsid w:val="00AA6886"/>
    <w:rsid w:val="00B160F1"/>
    <w:rsid w:val="00B20249"/>
    <w:rsid w:val="00B371AA"/>
    <w:rsid w:val="00B42D36"/>
    <w:rsid w:val="00B52501"/>
    <w:rsid w:val="00B6545F"/>
    <w:rsid w:val="00B81AA7"/>
    <w:rsid w:val="00B83D14"/>
    <w:rsid w:val="00B96280"/>
    <w:rsid w:val="00BC28E3"/>
    <w:rsid w:val="00BC5C36"/>
    <w:rsid w:val="00BE7ED4"/>
    <w:rsid w:val="00BF7646"/>
    <w:rsid w:val="00C01595"/>
    <w:rsid w:val="00C274DA"/>
    <w:rsid w:val="00C467C3"/>
    <w:rsid w:val="00C86CDA"/>
    <w:rsid w:val="00CA1812"/>
    <w:rsid w:val="00CB1DC9"/>
    <w:rsid w:val="00CB5DE5"/>
    <w:rsid w:val="00CC19DE"/>
    <w:rsid w:val="00CD0C98"/>
    <w:rsid w:val="00CE10CD"/>
    <w:rsid w:val="00D0179B"/>
    <w:rsid w:val="00D030A6"/>
    <w:rsid w:val="00D2378A"/>
    <w:rsid w:val="00D548EC"/>
    <w:rsid w:val="00D62C64"/>
    <w:rsid w:val="00D755AD"/>
    <w:rsid w:val="00DD5B39"/>
    <w:rsid w:val="00DE0399"/>
    <w:rsid w:val="00DE1E9B"/>
    <w:rsid w:val="00DE6C3B"/>
    <w:rsid w:val="00E129C0"/>
    <w:rsid w:val="00E1449E"/>
    <w:rsid w:val="00E16B8A"/>
    <w:rsid w:val="00E211ED"/>
    <w:rsid w:val="00E444A9"/>
    <w:rsid w:val="00E83C2B"/>
    <w:rsid w:val="00E84188"/>
    <w:rsid w:val="00E95BFB"/>
    <w:rsid w:val="00E97F22"/>
    <w:rsid w:val="00EA1282"/>
    <w:rsid w:val="00ED13BC"/>
    <w:rsid w:val="00EE0743"/>
    <w:rsid w:val="00F17599"/>
    <w:rsid w:val="00F630DD"/>
    <w:rsid w:val="00F70738"/>
    <w:rsid w:val="00F80AA1"/>
    <w:rsid w:val="00FA75F0"/>
    <w:rsid w:val="00FB07C8"/>
    <w:rsid w:val="00FB6AE6"/>
    <w:rsid w:val="00FB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AE904-EB10-4500-A8A2-1A8B895E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74</Pages>
  <Words>10897</Words>
  <Characters>62119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176</cp:revision>
  <dcterms:created xsi:type="dcterms:W3CDTF">2019-10-21T09:28:00Z</dcterms:created>
  <dcterms:modified xsi:type="dcterms:W3CDTF">2019-10-29T10:28:00Z</dcterms:modified>
</cp:coreProperties>
</file>